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B0" w:rsidRDefault="005A64B0" w:rsidP="005A64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uz-Cyrl-UZ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uz-Cyrl-UZ"/>
        </w:rPr>
        <w:t>MUSTAQIL TA’LIM UCHUN SAVOLLAR</w:t>
      </w:r>
    </w:p>
    <w:p w:rsidR="005A64B0" w:rsidRDefault="005A64B0" w:rsidP="005A64B0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lang w:val="uz-Cyrl-UZ"/>
        </w:rPr>
      </w:pPr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Simmetrik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ko‘phadlar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Lorens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gruppasi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Simmetrik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gruppa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uning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qism-gruppalari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Taqqoslamalar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bo‘linish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alomatlari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Sonlar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nazariyasining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asosiy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funksiyalari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Turt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asosiy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qism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fazolar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Determinantlarning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tadbiqlari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Kompleks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holda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Ermit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matritsalar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Reley-Rits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minimum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prinsipi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Musbat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aniqlangan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matritsalar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Sistemalarni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yechishning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iteratsion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metodlari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Chiziqli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tengsizliklar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Simpleks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metod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Matritsaning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uch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diagonal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Xessenberg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shakllari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Yevklid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fazosida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ortogonal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sistemalar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Chebishev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Ermit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Lejandr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ortogonal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ko‘phadlari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Kvadratik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formaning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signaturasi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Silvestr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teoremasi</w:t>
      </w:r>
      <w:proofErr w:type="spellEnd"/>
    </w:p>
    <w:p w:rsidR="005A64B0" w:rsidRDefault="005A64B0" w:rsidP="005A64B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Platon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muntazam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ko‘pyoqlarining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simmetriya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gruppasi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5A64B0" w:rsidRDefault="005A64B0" w:rsidP="005A64B0">
      <w:pPr>
        <w:spacing w:after="0" w:line="240" w:lineRule="auto"/>
        <w:ind w:left="1065"/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oBack"/>
      <w:bookmarkEnd w:id="0"/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Matritsalar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ustida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amallar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Amallarning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xossalari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proofErr w:type="gramEnd"/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2.Ikkinchi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uchinchi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tartibli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determinantlar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Kramer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formulalari</w:t>
      </w:r>
      <w:proofErr w:type="spellEnd"/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O‘rin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almashtirishlar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xossalari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4. n-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tartibli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determinantlar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xossalari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Minorlar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algebraik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to‘ldiruvchilar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noma’lumli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n 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chiziqli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tenglamalar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sistemasi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Kramer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formulalari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proofErr w:type="gramEnd"/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7.Satr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ustun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larning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chiziqli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bog‘liqligi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erkliligi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Xossalari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proofErr w:type="gramEnd"/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Satrlar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sistemasining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bazisi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rangi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Matritsaning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rangi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Rangni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elementar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almashtirishlar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yordamida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aniqlash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11. n-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noma’lumli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 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chiziqli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tenglamalar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sistemasi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ixtiyoriy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natural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sonlar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Kroneker-Kapelli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teoremasi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Chiziqli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tenglamalar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sistemasini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yechishning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Gauss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usuli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Matritsalarning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ko‘paytmasining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rangi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Teskarilanuvchi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matritsalar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Teskarilanuvchi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matritsalar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xossalari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Kompleks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sonlar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Kompleks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sonning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trigonometrik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formasi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18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.Kompleks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sonning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moduli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xossalari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Kompleks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sonlarni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ko‘paytirish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darajaga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ko‘tarish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Muavr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formulasi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proofErr w:type="gramEnd"/>
    </w:p>
    <w:p w:rsidR="005A64B0" w:rsidRDefault="005A64B0" w:rsidP="005A64B0">
      <w:pPr>
        <w:tabs>
          <w:tab w:val="left" w:pos="462"/>
          <w:tab w:val="left" w:pos="630"/>
          <w:tab w:val="left" w:pos="784"/>
          <w:tab w:val="num" w:pos="1134"/>
          <w:tab w:val="left" w:pos="1344"/>
        </w:tabs>
        <w:spacing w:line="240" w:lineRule="auto"/>
        <w:ind w:left="34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Kompleks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sondan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ildiz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chiqarish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Bir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sonining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ildizlari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proofErr w:type="gramEnd"/>
    </w:p>
    <w:p w:rsidR="007C4139" w:rsidRDefault="007C4139"/>
    <w:sectPr w:rsidR="007C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8C3"/>
    <w:multiLevelType w:val="hybridMultilevel"/>
    <w:tmpl w:val="659C665A"/>
    <w:lvl w:ilvl="0" w:tplc="41442B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3C"/>
    <w:rsid w:val="00387E3C"/>
    <w:rsid w:val="005A64B0"/>
    <w:rsid w:val="007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>Home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2019-12-19T12:25:00Z</dcterms:created>
  <dcterms:modified xsi:type="dcterms:W3CDTF">2019-12-19T12:25:00Z</dcterms:modified>
</cp:coreProperties>
</file>